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F570A3">
        <w:rPr>
          <w:b/>
          <w:sz w:val="28"/>
          <w:szCs w:val="28"/>
        </w:rPr>
        <w:t>5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150A82" w:rsidRPr="00150A82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50A82" w:rsidRPr="00150A82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150A82" w:rsidRPr="00150A8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50A82" w:rsidRPr="00150A82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150A82" w:rsidRPr="00150A8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150A82" w:rsidRPr="00150A82">
        <w:rPr>
          <w:rFonts w:ascii="Times New Roman" w:hAnsi="Times New Roman" w:cs="Times New Roman"/>
          <w:sz w:val="28"/>
          <w:szCs w:val="28"/>
        </w:rPr>
        <w:t>Юрсовское-Морсовское</w:t>
      </w:r>
      <w:proofErr w:type="spellEnd"/>
      <w:r w:rsidR="00150A82" w:rsidRPr="00150A82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150A82" w:rsidRPr="00150A82">
        <w:rPr>
          <w:rFonts w:ascii="Times New Roman" w:hAnsi="Times New Roman" w:cs="Times New Roman"/>
          <w:sz w:val="28"/>
          <w:szCs w:val="28"/>
        </w:rPr>
        <w:t>Юрсовский</w:t>
      </w:r>
      <w:proofErr w:type="spellEnd"/>
      <w:r w:rsidR="00150A82" w:rsidRPr="00150A82">
        <w:rPr>
          <w:rFonts w:ascii="Times New Roman" w:hAnsi="Times New Roman" w:cs="Times New Roman"/>
          <w:sz w:val="28"/>
          <w:szCs w:val="28"/>
        </w:rPr>
        <w:t xml:space="preserve"> участок, квартал 51, </w:t>
      </w:r>
      <w:proofErr w:type="spellStart"/>
      <w:r w:rsidR="00150A82" w:rsidRPr="00150A82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150A82" w:rsidRPr="00150A82">
        <w:rPr>
          <w:rFonts w:ascii="Times New Roman" w:hAnsi="Times New Roman" w:cs="Times New Roman"/>
          <w:sz w:val="28"/>
          <w:szCs w:val="28"/>
        </w:rPr>
        <w:t>. 29,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150A82">
        <w:rPr>
          <w:rFonts w:ascii="Times New Roman" w:hAnsi="Times New Roman" w:cs="Times New Roman"/>
          <w:sz w:val="28"/>
          <w:szCs w:val="28"/>
        </w:rPr>
        <w:t>2,2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50A82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50A8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50A8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50A8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50A82" w:rsidP="00150A8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150A8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50A8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150A82" w:rsidP="00BA16B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69709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150A82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69709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697094" w:rsidRPr="0069709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Юрсовское-Морсовское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Юрсовский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участок, квартал 51,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>. 29,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697094">
        <w:rPr>
          <w:rFonts w:ascii="Times New Roman" w:hAnsi="Times New Roman" w:cs="Times New Roman"/>
          <w:sz w:val="28"/>
          <w:szCs w:val="28"/>
        </w:rPr>
        <w:t>2,2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69709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42A82C1" wp14:editId="682BBC5D">
            <wp:extent cx="6120130" cy="4839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3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69709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80BD928" wp14:editId="3329909F">
            <wp:extent cx="6120130" cy="22316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3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67370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697094">
        <w:rPr>
          <w:rFonts w:ascii="Times New Roman" w:hAnsi="Times New Roman" w:cs="Times New Roman"/>
          <w:sz w:val="24"/>
          <w:szCs w:val="24"/>
        </w:rPr>
        <w:t>130047</w:t>
      </w:r>
      <w:r w:rsidR="00E544CF">
        <w:rPr>
          <w:rFonts w:ascii="Times New Roman" w:hAnsi="Times New Roman" w:cs="Times New Roman"/>
          <w:sz w:val="24"/>
          <w:szCs w:val="24"/>
        </w:rPr>
        <w:t>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697094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3C574DFF" wp14:editId="060EE5FE">
            <wp:extent cx="6120130" cy="324545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4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697094">
        <w:rPr>
          <w:rFonts w:ascii="Times New Roman" w:hAnsi="Times New Roman" w:cs="Times New Roman"/>
          <w:sz w:val="24"/>
          <w:szCs w:val="24"/>
        </w:rPr>
        <w:t>3,41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697094" w:rsidRDefault="0069709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697094" w:rsidRPr="0069709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Юрсовское-Морсовское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Юрсовский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 xml:space="preserve"> участок, квартал 51, </w:t>
      </w:r>
      <w:proofErr w:type="spellStart"/>
      <w:r w:rsidR="00697094" w:rsidRPr="0069709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697094" w:rsidRPr="00697094">
        <w:rPr>
          <w:rFonts w:ascii="Times New Roman" w:hAnsi="Times New Roman" w:cs="Times New Roman"/>
          <w:sz w:val="28"/>
          <w:szCs w:val="28"/>
        </w:rPr>
        <w:t>. 29,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697094">
        <w:rPr>
          <w:rFonts w:ascii="Times New Roman" w:hAnsi="Times New Roman" w:cs="Times New Roman"/>
          <w:sz w:val="28"/>
          <w:szCs w:val="28"/>
        </w:rPr>
        <w:t>2,2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B759AE" w:rsidRPr="00E44CB4" w:rsidRDefault="00B759AE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B759AE" w:rsidRDefault="00B759AE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B759AE" w:rsidRPr="00A13013" w:rsidTr="00B759AE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B759AE" w:rsidRPr="00A13013" w:rsidTr="00B759AE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B759AE" w:rsidRPr="00A13013" w:rsidTr="00B759AE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AE" w:rsidRPr="002974D5" w:rsidRDefault="00B759AE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759AE" w:rsidTr="00B759AE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E" w:rsidRPr="002974D5" w:rsidRDefault="00B759AE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375</w:t>
            </w:r>
          </w:p>
        </w:tc>
      </w:tr>
      <w:tr w:rsidR="00B73DE6" w:rsidRPr="00B73DE6" w:rsidTr="00B759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bookmarkStart w:id="10" w:name="_GoBack"/>
            <w:bookmarkEnd w:id="10"/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B759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B759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B759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B759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1D6" w:rsidRDefault="00EB71D6" w:rsidP="003725E7">
      <w:r>
        <w:separator/>
      </w:r>
    </w:p>
  </w:endnote>
  <w:endnote w:type="continuationSeparator" w:id="0">
    <w:p w:rsidR="00EB71D6" w:rsidRDefault="00EB71D6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1D6" w:rsidRDefault="00EB71D6" w:rsidP="003725E7">
      <w:r>
        <w:separator/>
      </w:r>
    </w:p>
  </w:footnote>
  <w:footnote w:type="continuationSeparator" w:id="0">
    <w:p w:rsidR="00EB71D6" w:rsidRDefault="00EB71D6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0A82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97094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759AE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B71D6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0A3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A0D1-F430-46E3-A55E-7A367354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15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32</cp:revision>
  <cp:lastPrinted>2025-02-27T13:13:00Z</cp:lastPrinted>
  <dcterms:created xsi:type="dcterms:W3CDTF">2024-02-20T13:07:00Z</dcterms:created>
  <dcterms:modified xsi:type="dcterms:W3CDTF">2025-09-22T11:39:00Z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241468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